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CoDA</w:t>
      </w:r>
      <w:proofErr w:type="spellEnd"/>
      <w:r>
        <w:rPr>
          <w:b/>
          <w:sz w:val="28"/>
          <w:szCs w:val="28"/>
        </w:rPr>
        <w:t xml:space="preserve">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</w:t>
      </w:r>
      <w:proofErr w:type="spellStart"/>
      <w:r w:rsidR="00CC68D8">
        <w:rPr>
          <w:sz w:val="28"/>
          <w:szCs w:val="28"/>
        </w:rPr>
        <w:t>CoDA</w:t>
      </w:r>
      <w:proofErr w:type="spellEnd"/>
      <w:r w:rsidR="00CC68D8">
        <w:rPr>
          <w:sz w:val="28"/>
          <w:szCs w:val="28"/>
        </w:rPr>
        <w:t xml:space="preserve">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</w:t>
      </w:r>
      <w:proofErr w:type="spellStart"/>
      <w:r>
        <w:rPr>
          <w:sz w:val="28"/>
          <w:szCs w:val="28"/>
        </w:rPr>
        <w:t>CoRe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CoDA</w:t>
      </w:r>
      <w:proofErr w:type="spellEnd"/>
      <w:r>
        <w:rPr>
          <w:sz w:val="28"/>
          <w:szCs w:val="28"/>
        </w:rPr>
        <w:t xml:space="preserve"> Resource Publishing)</w:t>
      </w:r>
    </w:p>
    <w:p w14:paraId="557C36A6" w14:textId="765069F3" w:rsidR="00A469F5" w:rsidRDefault="00A469F5" w:rsidP="00A469F5">
      <w:pPr>
        <w:pStyle w:val="NormalWeb"/>
        <w:rPr>
          <w:sz w:val="28"/>
          <w:szCs w:val="28"/>
        </w:rPr>
      </w:pPr>
      <w:r w:rsidRPr="4E578045">
        <w:rPr>
          <w:b/>
          <w:bCs/>
          <w:sz w:val="28"/>
          <w:szCs w:val="28"/>
        </w:rPr>
        <w:t>                       _x_ Motion </w:t>
      </w:r>
      <w:r w:rsidRPr="4E578045">
        <w:rPr>
          <w:sz w:val="28"/>
          <w:szCs w:val="28"/>
        </w:rPr>
        <w:t xml:space="preserve">(Committee) Translation Management </w:t>
      </w:r>
    </w:p>
    <w:p w14:paraId="13BCB5A1" w14:textId="0D9853B8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</w:t>
      </w:r>
      <w:r w:rsidR="00A930F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930F3">
        <w:rPr>
          <w:sz w:val="28"/>
          <w:szCs w:val="28"/>
        </w:rPr>
        <w:t xml:space="preserve">Translation Management 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7E5313AF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Date: ____</w:t>
      </w:r>
      <w:r w:rsidR="00A930F3">
        <w:rPr>
          <w:b/>
          <w:sz w:val="28"/>
          <w:szCs w:val="28"/>
        </w:rPr>
        <w:t>6/8/2022</w:t>
      </w:r>
      <w:r w:rsidR="00314C81">
        <w:rPr>
          <w:b/>
          <w:sz w:val="28"/>
          <w:szCs w:val="28"/>
        </w:rPr>
        <w:t>___________________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 xml:space="preserve">Due 75 day prior to </w:t>
      </w:r>
      <w:proofErr w:type="spellStart"/>
      <w:r w:rsidRPr="00386A86">
        <w:rPr>
          <w:bCs/>
        </w:rPr>
        <w:t>CoDA</w:t>
      </w:r>
      <w:proofErr w:type="spellEnd"/>
      <w:r w:rsidRPr="00386A86">
        <w:rPr>
          <w:bCs/>
        </w:rPr>
        <w:t xml:space="preserve">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27D073D7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A930F3">
        <w:rPr>
          <w:b/>
          <w:sz w:val="28"/>
          <w:szCs w:val="28"/>
        </w:rPr>
        <w:t>x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3878CFD4" w14:textId="09DFE2EA" w:rsidR="004466F5" w:rsidRDefault="00386A86">
      <w:r>
        <w:t xml:space="preserve">Due 60 day prior to </w:t>
      </w:r>
      <w:proofErr w:type="spellStart"/>
      <w:r>
        <w:t>CoDA</w:t>
      </w:r>
      <w:proofErr w:type="spellEnd"/>
      <w:r>
        <w:t xml:space="preserve">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728FADBE" w14:textId="3CF9610A" w:rsidR="0091462C" w:rsidRDefault="00314C81" w:rsidP="7B584010">
      <w:pPr>
        <w:rPr>
          <w:b/>
          <w:bCs/>
          <w:sz w:val="28"/>
          <w:szCs w:val="28"/>
        </w:rPr>
      </w:pPr>
      <w:r w:rsidRPr="7B584010">
        <w:rPr>
          <w:b/>
          <w:bCs/>
          <w:sz w:val="28"/>
          <w:szCs w:val="28"/>
        </w:rPr>
        <w:t>Motion Name: Create Universal &amp; Generic FSM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2CD45B1F" w14:textId="22E087B9" w:rsidR="004466F5" w:rsidRDefault="00314C81" w:rsidP="4E578045">
      <w:pPr>
        <w:rPr>
          <w:sz w:val="28"/>
          <w:szCs w:val="28"/>
        </w:rPr>
      </w:pPr>
      <w:r w:rsidRPr="4E578045">
        <w:rPr>
          <w:b/>
          <w:bCs/>
          <w:sz w:val="28"/>
          <w:szCs w:val="28"/>
        </w:rPr>
        <w:t xml:space="preserve">Motion: </w:t>
      </w:r>
      <w:r w:rsidRPr="4E578045">
        <w:rPr>
          <w:sz w:val="28"/>
          <w:szCs w:val="28"/>
        </w:rPr>
        <w:t>To create an ad hoc committee or workgroup to revise the FSM to reflect our international focus by using plain language (</w:t>
      </w:r>
      <w:r w:rsidR="4E578045" w:rsidRPr="4E578045">
        <w:rPr>
          <w:sz w:val="28"/>
          <w:szCs w:val="28"/>
        </w:rPr>
        <w:t xml:space="preserve">Plain language.gov) </w:t>
      </w:r>
      <w:r w:rsidRPr="4E578045">
        <w:rPr>
          <w:sz w:val="28"/>
          <w:szCs w:val="28"/>
        </w:rPr>
        <w:t>and</w:t>
      </w:r>
    </w:p>
    <w:p w14:paraId="224D1F17" w14:textId="30E692AF" w:rsidR="004466F5" w:rsidRDefault="00314C81" w:rsidP="4E578045">
      <w:pPr>
        <w:rPr>
          <w:sz w:val="28"/>
          <w:szCs w:val="28"/>
        </w:rPr>
      </w:pPr>
      <w:r w:rsidRPr="4E578045">
        <w:rPr>
          <w:sz w:val="28"/>
          <w:szCs w:val="28"/>
        </w:rPr>
        <w:t xml:space="preserve">To remove USA specific references placing the USA references in a separately created appendix for the USA.  </w:t>
      </w:r>
    </w:p>
    <w:p w14:paraId="6EF09F6C" w14:textId="2D393E80" w:rsidR="4E578045" w:rsidRDefault="4E578045" w:rsidP="4E578045">
      <w:pPr>
        <w:rPr>
          <w:sz w:val="28"/>
          <w:szCs w:val="28"/>
        </w:rPr>
      </w:pPr>
    </w:p>
    <w:p w14:paraId="0093DBD8" w14:textId="37E9E042" w:rsidR="00E656A2" w:rsidRDefault="00314C81">
      <w:pPr>
        <w:rPr>
          <w:sz w:val="28"/>
          <w:szCs w:val="28"/>
        </w:rPr>
      </w:pPr>
      <w:r w:rsidRPr="4E578045">
        <w:rPr>
          <w:b/>
          <w:bCs/>
          <w:sz w:val="28"/>
          <w:szCs w:val="28"/>
        </w:rPr>
        <w:t xml:space="preserve">Intent, background, other pertinent information: </w:t>
      </w:r>
    </w:p>
    <w:p w14:paraId="45831344" w14:textId="11D2DB31" w:rsidR="4E578045" w:rsidRDefault="4E578045" w:rsidP="4E578045">
      <w:pPr>
        <w:rPr>
          <w:sz w:val="28"/>
          <w:szCs w:val="28"/>
        </w:rPr>
      </w:pPr>
      <w:r w:rsidRPr="4E578045">
        <w:rPr>
          <w:sz w:val="28"/>
          <w:szCs w:val="28"/>
        </w:rPr>
        <w:t>To create an international service manual.</w:t>
      </w:r>
    </w:p>
    <w:p w14:paraId="1C198565" w14:textId="6A9CC97B" w:rsidR="4E578045" w:rsidRDefault="4E578045" w:rsidP="4E578045">
      <w:pPr>
        <w:rPr>
          <w:sz w:val="28"/>
          <w:szCs w:val="28"/>
        </w:rPr>
      </w:pPr>
      <w:r w:rsidRPr="4E578045">
        <w:rPr>
          <w:sz w:val="28"/>
          <w:szCs w:val="28"/>
        </w:rPr>
        <w:t>The use of “Plain Language” is necessary for accuracy and ease of translation.</w:t>
      </w:r>
    </w:p>
    <w:p w14:paraId="443FB82A" w14:textId="13232034" w:rsidR="4E578045" w:rsidRDefault="4E578045" w:rsidP="7B584010">
      <w:pPr>
        <w:rPr>
          <w:sz w:val="28"/>
          <w:szCs w:val="28"/>
        </w:rPr>
      </w:pPr>
      <w:r w:rsidRPr="7B584010">
        <w:rPr>
          <w:sz w:val="28"/>
          <w:szCs w:val="28"/>
        </w:rPr>
        <w:lastRenderedPageBreak/>
        <w:t xml:space="preserve">To recognize the needs of other countries to have a service manual that reflects the needs of their own fellowship. </w:t>
      </w:r>
    </w:p>
    <w:p w14:paraId="7D6D3FC3" w14:textId="77777777" w:rsidR="00E656A2" w:rsidRDefault="00E656A2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 w:rsidRPr="4E578045">
        <w:rPr>
          <w:b/>
          <w:bCs/>
          <w:sz w:val="28"/>
          <w:szCs w:val="28"/>
        </w:rPr>
        <w:t xml:space="preserve">Remarks: </w:t>
      </w:r>
    </w:p>
    <w:p w14:paraId="4E6F01B5" w14:textId="49CA1817" w:rsidR="4E578045" w:rsidRDefault="4E578045" w:rsidP="4E578045">
      <w:pPr>
        <w:rPr>
          <w:b/>
          <w:bCs/>
          <w:sz w:val="28"/>
          <w:szCs w:val="28"/>
        </w:rPr>
      </w:pPr>
      <w:r w:rsidRPr="4E578045">
        <w:rPr>
          <w:b/>
          <w:bCs/>
          <w:sz w:val="28"/>
          <w:szCs w:val="28"/>
        </w:rPr>
        <w:t xml:space="preserve">The original FSM was created to serve the needs of </w:t>
      </w:r>
      <w:proofErr w:type="spellStart"/>
      <w:r w:rsidRPr="4E578045">
        <w:rPr>
          <w:b/>
          <w:bCs/>
          <w:sz w:val="28"/>
          <w:szCs w:val="28"/>
        </w:rPr>
        <w:t>CoDA</w:t>
      </w:r>
      <w:proofErr w:type="spellEnd"/>
      <w:r w:rsidRPr="4E578045">
        <w:rPr>
          <w:b/>
          <w:bCs/>
          <w:sz w:val="28"/>
          <w:szCs w:val="28"/>
        </w:rPr>
        <w:t xml:space="preserve"> National (USA) and needs to be updated to reflect the change from </w:t>
      </w:r>
      <w:proofErr w:type="spellStart"/>
      <w:r w:rsidRPr="4E578045">
        <w:rPr>
          <w:b/>
          <w:bCs/>
          <w:sz w:val="28"/>
          <w:szCs w:val="28"/>
        </w:rPr>
        <w:t>CoDA</w:t>
      </w:r>
      <w:proofErr w:type="spellEnd"/>
      <w:r w:rsidRPr="4E578045">
        <w:rPr>
          <w:b/>
          <w:bCs/>
          <w:sz w:val="28"/>
          <w:szCs w:val="28"/>
        </w:rPr>
        <w:t xml:space="preserve"> National to </w:t>
      </w:r>
      <w:proofErr w:type="spellStart"/>
      <w:r w:rsidRPr="4E578045">
        <w:rPr>
          <w:b/>
          <w:bCs/>
          <w:sz w:val="28"/>
          <w:szCs w:val="28"/>
        </w:rPr>
        <w:t>CoDA</w:t>
      </w:r>
      <w:proofErr w:type="spellEnd"/>
      <w:r w:rsidRPr="4E578045">
        <w:rPr>
          <w:b/>
          <w:bCs/>
          <w:sz w:val="28"/>
          <w:szCs w:val="28"/>
        </w:rPr>
        <w:t xml:space="preserve"> world a global and international organization.</w:t>
      </w:r>
    </w:p>
    <w:p w14:paraId="6621FF92" w14:textId="5ECA1C5F" w:rsidR="4E578045" w:rsidRDefault="4E578045" w:rsidP="4E578045">
      <w:pPr>
        <w:rPr>
          <w:b/>
          <w:bCs/>
          <w:sz w:val="28"/>
          <w:szCs w:val="28"/>
        </w:rPr>
      </w:pPr>
    </w:p>
    <w:p w14:paraId="3FB16ADC" w14:textId="1BD41948" w:rsidR="4E578045" w:rsidRDefault="4E578045" w:rsidP="4E578045">
      <w:pPr>
        <w:rPr>
          <w:b/>
          <w:bCs/>
          <w:sz w:val="28"/>
          <w:szCs w:val="28"/>
        </w:rPr>
      </w:pPr>
      <w:r w:rsidRPr="4E578045">
        <w:rPr>
          <w:sz w:val="28"/>
          <w:szCs w:val="28"/>
        </w:rPr>
        <w:t>Members of the international community may bring to CSC requests for their own appendices.</w:t>
      </w:r>
    </w:p>
    <w:p w14:paraId="2BCAB584" w14:textId="5EAF0C6A" w:rsidR="4E578045" w:rsidRDefault="4E578045" w:rsidP="4E578045">
      <w:pPr>
        <w:rPr>
          <w:b/>
          <w:bCs/>
          <w:sz w:val="28"/>
          <w:szCs w:val="28"/>
        </w:rPr>
      </w:pPr>
    </w:p>
    <w:p w14:paraId="6791DEC3" w14:textId="2100E2C1" w:rsidR="4E578045" w:rsidRDefault="4E578045" w:rsidP="4E578045">
      <w:pPr>
        <w:rPr>
          <w:sz w:val="28"/>
          <w:szCs w:val="28"/>
        </w:rPr>
      </w:pPr>
      <w:r w:rsidRPr="4E578045">
        <w:rPr>
          <w:sz w:val="28"/>
          <w:szCs w:val="28"/>
        </w:rPr>
        <w:t xml:space="preserve"> </w:t>
      </w:r>
    </w:p>
    <w:p w14:paraId="38FF498B" w14:textId="25B46FF2" w:rsidR="4E578045" w:rsidRDefault="4E578045" w:rsidP="4E578045">
      <w:pPr>
        <w:rPr>
          <w:sz w:val="28"/>
          <w:szCs w:val="28"/>
        </w:rPr>
      </w:pPr>
    </w:p>
    <w:p w14:paraId="3CA43D05" w14:textId="77777777" w:rsidR="0091462C" w:rsidRDefault="0091462C" w:rsidP="4E578045">
      <w:pPr>
        <w:rPr>
          <w:sz w:val="28"/>
          <w:szCs w:val="28"/>
        </w:rPr>
      </w:pPr>
    </w:p>
    <w:p w14:paraId="56928424" w14:textId="77777777" w:rsidR="0091462C" w:rsidRDefault="0091462C" w:rsidP="4E578045">
      <w:pPr>
        <w:rPr>
          <w:sz w:val="28"/>
          <w:szCs w:val="28"/>
        </w:rPr>
      </w:pPr>
    </w:p>
    <w:p w14:paraId="45FB191F" w14:textId="77777777" w:rsidR="0091462C" w:rsidRDefault="0091462C" w:rsidP="4E578045">
      <w:pPr>
        <w:rPr>
          <w:sz w:val="28"/>
          <w:szCs w:val="28"/>
        </w:rPr>
      </w:pPr>
    </w:p>
    <w:p w14:paraId="041818AA" w14:textId="77777777" w:rsidR="0091462C" w:rsidRDefault="0091462C">
      <w:pPr>
        <w:rPr>
          <w:b/>
          <w:sz w:val="28"/>
          <w:szCs w:val="28"/>
        </w:rPr>
      </w:pPr>
    </w:p>
    <w:p w14:paraId="0AF763F7" w14:textId="77777777" w:rsidR="0091462C" w:rsidRDefault="0091462C">
      <w:pPr>
        <w:rPr>
          <w:b/>
          <w:sz w:val="28"/>
          <w:szCs w:val="28"/>
        </w:rPr>
      </w:pPr>
    </w:p>
    <w:p w14:paraId="79FE204B" w14:textId="77777777" w:rsidR="0091462C" w:rsidRDefault="0091462C">
      <w:pPr>
        <w:rPr>
          <w:b/>
          <w:sz w:val="28"/>
          <w:szCs w:val="28"/>
        </w:rPr>
      </w:pPr>
    </w:p>
    <w:p w14:paraId="52C52F14" w14:textId="77777777" w:rsidR="0091462C" w:rsidRDefault="0091462C">
      <w:pPr>
        <w:rPr>
          <w:b/>
          <w:sz w:val="28"/>
          <w:szCs w:val="28"/>
        </w:rPr>
      </w:pPr>
    </w:p>
    <w:p w14:paraId="6AC74267" w14:textId="77777777" w:rsidR="0091462C" w:rsidRDefault="0091462C">
      <w:pPr>
        <w:rPr>
          <w:b/>
          <w:sz w:val="28"/>
          <w:szCs w:val="28"/>
        </w:rPr>
      </w:pPr>
    </w:p>
    <w:p w14:paraId="59B03215" w14:textId="77777777" w:rsidR="0091462C" w:rsidRDefault="0091462C">
      <w:pPr>
        <w:rPr>
          <w:b/>
          <w:sz w:val="28"/>
          <w:szCs w:val="28"/>
        </w:rPr>
      </w:pPr>
    </w:p>
    <w:p w14:paraId="1E48EF6C" w14:textId="77777777" w:rsidR="0091462C" w:rsidRDefault="0091462C">
      <w:pPr>
        <w:rPr>
          <w:b/>
          <w:sz w:val="28"/>
          <w:szCs w:val="28"/>
        </w:rPr>
      </w:pPr>
    </w:p>
    <w:p w14:paraId="3280AF68" w14:textId="77777777" w:rsidR="0091462C" w:rsidRDefault="0091462C">
      <w:pPr>
        <w:rPr>
          <w:b/>
          <w:sz w:val="28"/>
          <w:szCs w:val="28"/>
        </w:rPr>
      </w:pPr>
    </w:p>
    <w:p w14:paraId="63FBF8C8" w14:textId="77777777" w:rsidR="0091462C" w:rsidRDefault="0091462C">
      <w:pPr>
        <w:rPr>
          <w:b/>
          <w:sz w:val="28"/>
          <w:szCs w:val="28"/>
        </w:rPr>
      </w:pPr>
    </w:p>
    <w:p w14:paraId="640718F6" w14:textId="77777777" w:rsidR="0091462C" w:rsidRDefault="0091462C">
      <w:pPr>
        <w:rPr>
          <w:b/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F69E084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Other: _______________________________</w:t>
      </w:r>
      <w:r w:rsidR="0091462C">
        <w:rPr>
          <w:b/>
          <w:sz w:val="28"/>
          <w:szCs w:val="28"/>
        </w:rPr>
        <w:t>___________________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20AE44A8" w14:textId="75323973" w:rsidR="00CD4640" w:rsidRPr="0091462C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p w14:paraId="147BF822" w14:textId="6A335877" w:rsidR="00407058" w:rsidRDefault="00407058">
      <w:pPr>
        <w:rPr>
          <w:b/>
          <w:sz w:val="28"/>
          <w:szCs w:val="28"/>
        </w:rPr>
      </w:pPr>
    </w:p>
    <w:sectPr w:rsidR="00407058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394C8" w14:textId="77777777" w:rsidR="00005C86" w:rsidRDefault="00005C86">
      <w:r>
        <w:separator/>
      </w:r>
    </w:p>
  </w:endnote>
  <w:endnote w:type="continuationSeparator" w:id="0">
    <w:p w14:paraId="2ED471BB" w14:textId="77777777" w:rsidR="00005C86" w:rsidRDefault="0000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8FCF" w14:textId="77777777" w:rsidR="00005C86" w:rsidRDefault="00005C86">
      <w:r>
        <w:separator/>
      </w:r>
    </w:p>
  </w:footnote>
  <w:footnote w:type="continuationSeparator" w:id="0">
    <w:p w14:paraId="08023BF4" w14:textId="77777777" w:rsidR="00005C86" w:rsidRDefault="00005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31237"/>
    <w:rsid w:val="00314C81"/>
    <w:rsid w:val="003200FD"/>
    <w:rsid w:val="00386A86"/>
    <w:rsid w:val="00407058"/>
    <w:rsid w:val="004466F5"/>
    <w:rsid w:val="004F4E5E"/>
    <w:rsid w:val="005D1DA1"/>
    <w:rsid w:val="006655E4"/>
    <w:rsid w:val="00750CB1"/>
    <w:rsid w:val="007C4588"/>
    <w:rsid w:val="008D40B7"/>
    <w:rsid w:val="00907E97"/>
    <w:rsid w:val="0091462C"/>
    <w:rsid w:val="00914F7C"/>
    <w:rsid w:val="00932A94"/>
    <w:rsid w:val="00A34C09"/>
    <w:rsid w:val="00A469F5"/>
    <w:rsid w:val="00A930F3"/>
    <w:rsid w:val="00AB5D7E"/>
    <w:rsid w:val="00AD5A05"/>
    <w:rsid w:val="00B17484"/>
    <w:rsid w:val="00BD451C"/>
    <w:rsid w:val="00C410B2"/>
    <w:rsid w:val="00CC68D8"/>
    <w:rsid w:val="00CD4640"/>
    <w:rsid w:val="00E1342E"/>
    <w:rsid w:val="00E4323A"/>
    <w:rsid w:val="00E656A2"/>
    <w:rsid w:val="00F00AE5"/>
    <w:rsid w:val="00FE25DE"/>
    <w:rsid w:val="00FE58B7"/>
    <w:rsid w:val="00FF431D"/>
    <w:rsid w:val="02F2BD15"/>
    <w:rsid w:val="067253BB"/>
    <w:rsid w:val="08B203A5"/>
    <w:rsid w:val="0B4DB264"/>
    <w:rsid w:val="0C436D95"/>
    <w:rsid w:val="0D6C0FFD"/>
    <w:rsid w:val="11BCF3E8"/>
    <w:rsid w:val="14DB6C4D"/>
    <w:rsid w:val="1908C840"/>
    <w:rsid w:val="21946F1F"/>
    <w:rsid w:val="24A40A8D"/>
    <w:rsid w:val="264EB7E5"/>
    <w:rsid w:val="27314001"/>
    <w:rsid w:val="27A89147"/>
    <w:rsid w:val="2A68E0C3"/>
    <w:rsid w:val="2C7C026A"/>
    <w:rsid w:val="2DA90588"/>
    <w:rsid w:val="2F44D5E9"/>
    <w:rsid w:val="2F961B14"/>
    <w:rsid w:val="312805B1"/>
    <w:rsid w:val="32C3D612"/>
    <w:rsid w:val="332D3AED"/>
    <w:rsid w:val="374FE7CE"/>
    <w:rsid w:val="39BDCEC2"/>
    <w:rsid w:val="3B599F23"/>
    <w:rsid w:val="3E35E41B"/>
    <w:rsid w:val="3E77DB1A"/>
    <w:rsid w:val="4013AB7B"/>
    <w:rsid w:val="40BD89E9"/>
    <w:rsid w:val="434B4C3D"/>
    <w:rsid w:val="45008169"/>
    <w:rsid w:val="469C51CA"/>
    <w:rsid w:val="48AF7371"/>
    <w:rsid w:val="4C036E56"/>
    <w:rsid w:val="4CBBAFE4"/>
    <w:rsid w:val="4D1380D4"/>
    <w:rsid w:val="4E578045"/>
    <w:rsid w:val="5093177A"/>
    <w:rsid w:val="53D2A5C2"/>
    <w:rsid w:val="570A4684"/>
    <w:rsid w:val="58CD84C1"/>
    <w:rsid w:val="59FA87DF"/>
    <w:rsid w:val="5C052583"/>
    <w:rsid w:val="5D798808"/>
    <w:rsid w:val="5DE2ECE3"/>
    <w:rsid w:val="5ECDF902"/>
    <w:rsid w:val="5F3CC645"/>
    <w:rsid w:val="620599C4"/>
    <w:rsid w:val="63E8C98C"/>
    <w:rsid w:val="67206A4E"/>
    <w:rsid w:val="6B9353AD"/>
    <w:rsid w:val="6E6A4668"/>
    <w:rsid w:val="6ECAF46F"/>
    <w:rsid w:val="6ED3AB43"/>
    <w:rsid w:val="6F9D0B02"/>
    <w:rsid w:val="760C4C86"/>
    <w:rsid w:val="77A81CE7"/>
    <w:rsid w:val="7B584010"/>
    <w:rsid w:val="7BB2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TMCChair</cp:lastModifiedBy>
  <cp:revision>3</cp:revision>
  <dcterms:created xsi:type="dcterms:W3CDTF">2022-05-12T20:17:00Z</dcterms:created>
  <dcterms:modified xsi:type="dcterms:W3CDTF">2022-06-08T23:13:00Z</dcterms:modified>
</cp:coreProperties>
</file>